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2" w:rsidRPr="00453042" w:rsidRDefault="00453042">
      <w:r>
        <w:t xml:space="preserve">  </w:t>
      </w:r>
      <w:bookmarkStart w:id="0" w:name="_GoBack"/>
      <w:bookmarkEnd w:id="0"/>
      <w:r w:rsidR="00187622" w:rsidRPr="00453042">
        <w:t>Je m’appelle _____________________.</w:t>
      </w:r>
      <w:r w:rsidR="00187622" w:rsidRPr="00453042">
        <w:tab/>
      </w:r>
      <w:r w:rsidR="00187622" w:rsidRPr="00453042">
        <w:tab/>
      </w:r>
      <w:r w:rsidR="00187622" w:rsidRPr="00453042">
        <w:tab/>
      </w:r>
      <w:r w:rsidR="00187622" w:rsidRPr="00453042">
        <w:tab/>
      </w:r>
      <w:r w:rsidR="00187622" w:rsidRPr="00453042">
        <w:tab/>
      </w:r>
    </w:p>
    <w:p w:rsidR="007F2676" w:rsidRPr="00453042" w:rsidRDefault="00187622" w:rsidP="00453042">
      <w:pPr>
        <w:ind w:left="3540" w:firstLine="708"/>
        <w:rPr>
          <w:b/>
          <w:u w:val="single"/>
        </w:rPr>
      </w:pPr>
      <w:r w:rsidRPr="00453042">
        <w:rPr>
          <w:b/>
          <w:u w:val="single"/>
        </w:rPr>
        <w:t>Si Clauses : La Première Partie</w:t>
      </w:r>
    </w:p>
    <w:p w:rsidR="00187622" w:rsidRPr="00453042" w:rsidRDefault="0018762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J’ai trois dollars,  Tu ____________________ (être) riche.</w:t>
      </w:r>
    </w:p>
    <w:p w:rsidR="00187622" w:rsidRPr="00453042" w:rsidRDefault="0018762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vous trouvez les bijoux, On _________________ (rigoler).</w:t>
      </w:r>
    </w:p>
    <w:p w:rsidR="00187622" w:rsidRPr="00453042" w:rsidRDefault="0018762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Marc veut faire la lessive, il ____________________ (pouvoir).</w:t>
      </w:r>
    </w:p>
    <w:p w:rsidR="00187622" w:rsidRPr="00453042" w:rsidRDefault="0018762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Tu ________________ (trouver) ça trop précis, je _______________ (pouvoir) t’aider.</w:t>
      </w:r>
    </w:p>
    <w:p w:rsidR="00187622" w:rsidRPr="00453042" w:rsidRDefault="0018762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S’il ________________ (perdre) son portefeuille, je le lui __________________ (donner).</w:t>
      </w:r>
    </w:p>
    <w:p w:rsidR="00187622" w:rsidRPr="00453042" w:rsidRDefault="0018762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 xml:space="preserve">Si elle ____________________ (gagner) le loto, son mari sera </w:t>
      </w:r>
      <w:proofErr w:type="gramStart"/>
      <w:r w:rsidRPr="00453042">
        <w:t>heureux</w:t>
      </w:r>
      <w:proofErr w:type="gramEnd"/>
      <w:r w:rsidRPr="00453042">
        <w:t>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on ___________________ (aller) à la bibliothèque, on empruntera des livres.</w:t>
      </w:r>
    </w:p>
    <w:p w:rsidR="00453042" w:rsidRPr="00453042" w:rsidRDefault="0045304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Michel ___________________ (trouver) son anorak si je ____________________ (aider).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je fais des courses, Je ______________________ (dépenser) tout mon argent.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l’anorak n’est pas de ma taille, ma fille le _____________________ (retourner).</w:t>
      </w:r>
    </w:p>
    <w:p w:rsidR="00187622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nous faisons les vaisselles, Marc _________________________ (être) triste.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Luc marche dans la rue, vous le ______________________ (écraser) avec la voiture.</w:t>
      </w:r>
    </w:p>
    <w:p w:rsidR="00453042" w:rsidRPr="00453042" w:rsidRDefault="0045304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Nous aimerons les dessins si on __________________________ (pouvoir).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on _______________ (aller) à l’étranger,  Je_________________ (avoir) quelque part d’habiter.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Michel et Nadine trouvent le bracelet, Henri __________________ (sourire).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elles _______________ (aller) au centre commerciale, on ne__________________ (avoir) plus d’argent.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mon oncle tond ton oncle, ton oncle ______________ (être) tondu.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l’égoïste ___________________ (regarder) la glace, il ne _____________________ (bouger) plus.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Si le portable __________________ (sonner), Je me ______________________ (réveiller).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 xml:space="preserve"> Si les enfants ___________________ (être) méchants, on ________________ (aller) les punir.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Je trouverai la chaise si on _____________________ (chercher).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Tu ________________ (perdre) ta montre si tu ___________________ (tomber) du toit.</w:t>
      </w:r>
    </w:p>
    <w:p w:rsidR="00F5656A" w:rsidRPr="00453042" w:rsidRDefault="00F5656A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Il _________________ (croire) s’il ___________________ (voir).</w:t>
      </w:r>
    </w:p>
    <w:p w:rsidR="00F5656A" w:rsidRPr="00453042" w:rsidRDefault="0045304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Nous ____________________ (essayer) si on ____________________ (aider).</w:t>
      </w:r>
    </w:p>
    <w:p w:rsidR="00453042" w:rsidRPr="00453042" w:rsidRDefault="00453042" w:rsidP="00453042">
      <w:pPr>
        <w:pStyle w:val="ListParagraph"/>
        <w:numPr>
          <w:ilvl w:val="0"/>
          <w:numId w:val="1"/>
        </w:numPr>
        <w:spacing w:line="480" w:lineRule="auto"/>
      </w:pPr>
      <w:r w:rsidRPr="00453042">
        <w:t>Vous _____________________  (répondre) si je ____________________ (</w:t>
      </w:r>
      <w:proofErr w:type="spellStart"/>
      <w:r w:rsidRPr="00453042">
        <w:t>advertir</w:t>
      </w:r>
      <w:proofErr w:type="spellEnd"/>
      <w:r w:rsidRPr="00453042">
        <w:t>).</w:t>
      </w:r>
    </w:p>
    <w:p w:rsidR="00187622" w:rsidRPr="00187622" w:rsidRDefault="00187622">
      <w:r>
        <w:tab/>
      </w:r>
    </w:p>
    <w:sectPr w:rsidR="00187622" w:rsidRPr="00187622" w:rsidSect="00453042">
      <w:pgSz w:w="11906" w:h="16838"/>
      <w:pgMar w:top="450" w:right="1417" w:bottom="180" w:left="45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C"/>
    <w:multiLevelType w:val="hybridMultilevel"/>
    <w:tmpl w:val="B0042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2"/>
    <w:rsid w:val="00187622"/>
    <w:rsid w:val="00453042"/>
    <w:rsid w:val="007F2676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22"/>
    <w:pPr>
      <w:ind w:left="720"/>
      <w:contextualSpacing/>
    </w:pPr>
  </w:style>
  <w:style w:type="paragraph" w:styleId="NoSpacing">
    <w:name w:val="No Spacing"/>
    <w:uiPriority w:val="1"/>
    <w:qFormat/>
    <w:rsid w:val="00F56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22"/>
    <w:pPr>
      <w:ind w:left="720"/>
      <w:contextualSpacing/>
    </w:pPr>
  </w:style>
  <w:style w:type="paragraph" w:styleId="NoSpacing">
    <w:name w:val="No Spacing"/>
    <w:uiPriority w:val="1"/>
    <w:qFormat/>
    <w:rsid w:val="00F56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2012-08-03T01:22:00Z</dcterms:created>
  <dcterms:modified xsi:type="dcterms:W3CDTF">2012-08-03T01:47:00Z</dcterms:modified>
</cp:coreProperties>
</file>